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1DA011E" w14:textId="77777777" w:rsidR="00B173F2" w:rsidRPr="001955CF" w:rsidRDefault="00B173F2" w:rsidP="00B173F2">
      <w:pPr>
        <w:spacing w:line="360" w:lineRule="auto"/>
        <w:jc w:val="center"/>
        <w:rPr>
          <w:rFonts w:asciiTheme="minorEastAsia" w:hAnsiTheme="minorEastAsia" w:cs="微软雅黑"/>
          <w:b/>
          <w:bCs/>
          <w:sz w:val="32"/>
          <w:szCs w:val="32"/>
        </w:rPr>
      </w:pPr>
      <w:r w:rsidRPr="001955CF">
        <w:rPr>
          <w:rFonts w:asciiTheme="minorEastAsia" w:hAnsiTheme="minorEastAsia" w:cs="微软雅黑" w:hint="eastAsia"/>
          <w:b/>
          <w:bCs/>
          <w:sz w:val="32"/>
          <w:szCs w:val="32"/>
        </w:rPr>
        <w:t>服务商授权委托书</w:t>
      </w:r>
    </w:p>
    <w:p w14:paraId="0369D164" w14:textId="77777777" w:rsidR="00B173F2" w:rsidRPr="001955CF" w:rsidRDefault="00B173F2" w:rsidP="00B173F2">
      <w:pPr>
        <w:spacing w:line="480" w:lineRule="auto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 w:hint="eastAsia"/>
          <w:sz w:val="22"/>
          <w:szCs w:val="21"/>
        </w:rPr>
        <w:t>致</w:t>
      </w:r>
      <w:r w:rsidRPr="001955CF">
        <w:rPr>
          <w:rFonts w:asciiTheme="minorEastAsia" w:hAnsiTheme="minorEastAsia" w:cs="微软雅黑" w:hint="eastAsia"/>
          <w:sz w:val="22"/>
          <w:szCs w:val="21"/>
          <w:u w:val="single"/>
        </w:rPr>
        <w:t>重庆海斯曼药业有限责任公司</w:t>
      </w:r>
      <w:r w:rsidRPr="001955CF">
        <w:rPr>
          <w:rFonts w:asciiTheme="minorEastAsia" w:hAnsiTheme="minorEastAsia" w:cs="微软雅黑" w:hint="eastAsia"/>
          <w:sz w:val="22"/>
          <w:szCs w:val="21"/>
        </w:rPr>
        <w:t>：</w:t>
      </w:r>
    </w:p>
    <w:p w14:paraId="0D92959D" w14:textId="725E92C2" w:rsidR="00B173F2" w:rsidRPr="001955CF" w:rsidRDefault="00B173F2" w:rsidP="00B173F2">
      <w:pPr>
        <w:spacing w:line="480" w:lineRule="auto"/>
        <w:ind w:firstLineChars="200" w:firstLine="440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 w:hint="eastAsia"/>
          <w:sz w:val="22"/>
          <w:szCs w:val="21"/>
        </w:rPr>
        <w:t>兹授权委托</w:t>
      </w:r>
      <w:r w:rsidRPr="001955CF">
        <w:rPr>
          <w:rFonts w:asciiTheme="minorEastAsia" w:hAnsiTheme="minorEastAsia" w:cs="微软雅黑"/>
          <w:sz w:val="22"/>
          <w:szCs w:val="21"/>
          <w:u w:val="single"/>
        </w:rPr>
        <w:t xml:space="preserve"> </w:t>
      </w:r>
      <w:r w:rsidRPr="001955CF">
        <w:rPr>
          <w:rFonts w:asciiTheme="minorEastAsia" w:hAnsiTheme="minorEastAsia" w:cs="微软雅黑" w:hint="eastAsia"/>
          <w:sz w:val="22"/>
          <w:szCs w:val="21"/>
          <w:u w:val="single"/>
        </w:rPr>
        <w:t xml:space="preserve"> </w:t>
      </w:r>
      <w:r w:rsidRPr="001955CF">
        <w:rPr>
          <w:rFonts w:asciiTheme="minorEastAsia" w:hAnsiTheme="minorEastAsia" w:cs="微软雅黑"/>
          <w:sz w:val="22"/>
          <w:szCs w:val="21"/>
          <w:u w:val="single"/>
        </w:rPr>
        <w:t xml:space="preserve">  </w:t>
      </w:r>
      <w:r w:rsidRPr="001955CF">
        <w:rPr>
          <w:rFonts w:asciiTheme="minorEastAsia" w:hAnsiTheme="minorEastAsia" w:cs="微软雅黑"/>
          <w:sz w:val="22"/>
          <w:szCs w:val="21"/>
        </w:rPr>
        <w:t>（身份证号：）担任我公司业务对接代表</w:t>
      </w:r>
      <w:r w:rsidRPr="001955CF">
        <w:rPr>
          <w:rFonts w:asciiTheme="minorEastAsia" w:hAnsiTheme="minorEastAsia" w:cs="微软雅黑" w:hint="eastAsia"/>
          <w:sz w:val="22"/>
          <w:szCs w:val="21"/>
        </w:rPr>
        <w:t>，就我公司与贵公司之间的推广服务合作事宜，代表我公司办理以下事项：</w:t>
      </w:r>
    </w:p>
    <w:p w14:paraId="4B8268EC" w14:textId="01C078BC" w:rsidR="00B173F2" w:rsidRPr="001955CF" w:rsidRDefault="00B173F2" w:rsidP="00B173F2">
      <w:pPr>
        <w:pStyle w:val="a9"/>
        <w:numPr>
          <w:ilvl w:val="0"/>
          <w:numId w:val="4"/>
        </w:numPr>
        <w:spacing w:line="480" w:lineRule="auto"/>
        <w:ind w:left="0" w:firstLineChars="0" w:firstLine="0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 w:hint="eastAsia"/>
          <w:sz w:val="22"/>
          <w:szCs w:val="21"/>
        </w:rPr>
        <w:t>合同签订：协商推广服务合作内容，作为授权代表</w:t>
      </w:r>
      <w:r w:rsidR="00BE188E" w:rsidRPr="001955CF">
        <w:rPr>
          <w:rFonts w:asciiTheme="minorEastAsia" w:hAnsiTheme="minorEastAsia" w:cs="微软雅黑" w:hint="eastAsia"/>
          <w:sz w:val="22"/>
          <w:szCs w:val="21"/>
        </w:rPr>
        <w:t>在</w:t>
      </w:r>
      <w:r w:rsidRPr="001955CF">
        <w:rPr>
          <w:rFonts w:asciiTheme="minorEastAsia" w:hAnsiTheme="minorEastAsia" w:cs="微软雅黑" w:hint="eastAsia"/>
          <w:sz w:val="22"/>
          <w:szCs w:val="21"/>
        </w:rPr>
        <w:t>《2</w:t>
      </w:r>
      <w:r w:rsidRPr="001955CF">
        <w:rPr>
          <w:rFonts w:asciiTheme="minorEastAsia" w:hAnsiTheme="minorEastAsia" w:cs="微软雅黑"/>
          <w:sz w:val="22"/>
          <w:szCs w:val="21"/>
        </w:rPr>
        <w:t>026</w:t>
      </w:r>
      <w:r w:rsidRPr="001955CF">
        <w:rPr>
          <w:rFonts w:asciiTheme="minorEastAsia" w:hAnsiTheme="minorEastAsia" w:cs="微软雅黑" w:hint="eastAsia"/>
          <w:sz w:val="22"/>
          <w:szCs w:val="21"/>
        </w:rPr>
        <w:t>年推广服务协议》</w:t>
      </w:r>
      <w:r w:rsidR="00BE188E" w:rsidRPr="001955CF">
        <w:rPr>
          <w:rFonts w:asciiTheme="minorEastAsia" w:hAnsiTheme="minorEastAsia" w:cs="微软雅黑" w:hint="eastAsia"/>
          <w:sz w:val="22"/>
          <w:szCs w:val="21"/>
        </w:rPr>
        <w:t>上签字</w:t>
      </w:r>
      <w:r w:rsidRPr="001955CF">
        <w:rPr>
          <w:rFonts w:asciiTheme="minorEastAsia" w:hAnsiTheme="minorEastAsia" w:cs="微软雅黑" w:hint="eastAsia"/>
          <w:sz w:val="22"/>
          <w:szCs w:val="21"/>
        </w:rPr>
        <w:t>，但《2</w:t>
      </w:r>
      <w:r w:rsidRPr="001955CF">
        <w:rPr>
          <w:rFonts w:asciiTheme="minorEastAsia" w:hAnsiTheme="minorEastAsia" w:cs="微软雅黑"/>
          <w:sz w:val="22"/>
          <w:szCs w:val="21"/>
        </w:rPr>
        <w:t>026</w:t>
      </w:r>
      <w:r w:rsidRPr="001955CF">
        <w:rPr>
          <w:rFonts w:asciiTheme="minorEastAsia" w:hAnsiTheme="minorEastAsia" w:cs="微软雅黑" w:hint="eastAsia"/>
          <w:sz w:val="22"/>
          <w:szCs w:val="21"/>
        </w:rPr>
        <w:t>年推广服务协议》及相关补充文件最终以我公司加盖公章确认为准；</w:t>
      </w:r>
    </w:p>
    <w:p w14:paraId="65000B1C" w14:textId="77777777" w:rsidR="00B173F2" w:rsidRPr="001955CF" w:rsidRDefault="00B173F2" w:rsidP="00B173F2">
      <w:pPr>
        <w:pStyle w:val="a9"/>
        <w:numPr>
          <w:ilvl w:val="0"/>
          <w:numId w:val="4"/>
        </w:numPr>
        <w:spacing w:line="480" w:lineRule="auto"/>
        <w:ind w:left="0" w:firstLineChars="0" w:firstLine="0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 w:hint="eastAsia"/>
          <w:sz w:val="22"/>
          <w:szCs w:val="21"/>
        </w:rPr>
        <w:t>服务确认：按照《2026年推广服务协议》约定，提交盖章版的服务成果材料；</w:t>
      </w:r>
    </w:p>
    <w:p w14:paraId="4DB72828" w14:textId="77777777" w:rsidR="00B173F2" w:rsidRPr="001955CF" w:rsidRDefault="00B173F2" w:rsidP="00B173F2">
      <w:pPr>
        <w:pStyle w:val="a9"/>
        <w:numPr>
          <w:ilvl w:val="0"/>
          <w:numId w:val="4"/>
        </w:numPr>
        <w:spacing w:line="480" w:lineRule="auto"/>
        <w:ind w:left="0" w:firstLineChars="0" w:firstLine="0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 w:hint="eastAsia"/>
          <w:sz w:val="22"/>
          <w:szCs w:val="21"/>
        </w:rPr>
        <w:t>日常联络：就合作事宜进行业务沟通、信息传递与资料交付。</w:t>
      </w:r>
    </w:p>
    <w:p w14:paraId="068C7175" w14:textId="77777777" w:rsidR="00B173F2" w:rsidRPr="001955CF" w:rsidRDefault="00B173F2" w:rsidP="00B173F2">
      <w:pPr>
        <w:spacing w:line="480" w:lineRule="auto"/>
        <w:rPr>
          <w:rFonts w:asciiTheme="minorEastAsia" w:hAnsiTheme="minorEastAsia" w:cs="微软雅黑"/>
          <w:b/>
          <w:bCs/>
          <w:sz w:val="22"/>
          <w:szCs w:val="21"/>
        </w:rPr>
      </w:pPr>
      <w:r w:rsidRPr="001955CF">
        <w:rPr>
          <w:rFonts w:asciiTheme="minorEastAsia" w:hAnsiTheme="minorEastAsia" w:cs="微软雅黑" w:hint="eastAsia"/>
          <w:b/>
          <w:bCs/>
          <w:sz w:val="22"/>
          <w:szCs w:val="21"/>
        </w:rPr>
        <w:t>被委托人无权从事以下任一行为：</w:t>
      </w:r>
    </w:p>
    <w:p w14:paraId="54E950B2" w14:textId="77777777" w:rsidR="00B173F2" w:rsidRPr="001955CF" w:rsidRDefault="00B173F2" w:rsidP="00B173F2">
      <w:pPr>
        <w:spacing w:line="480" w:lineRule="auto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 w:hint="eastAsia"/>
          <w:sz w:val="22"/>
          <w:szCs w:val="21"/>
        </w:rPr>
        <w:t>1、变更合同约定的付款条件、付款期限或争议解决方式；</w:t>
      </w:r>
    </w:p>
    <w:p w14:paraId="15C9A98A" w14:textId="77777777" w:rsidR="00B173F2" w:rsidRPr="001955CF" w:rsidRDefault="00B173F2" w:rsidP="00B173F2">
      <w:pPr>
        <w:spacing w:line="480" w:lineRule="auto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/>
          <w:sz w:val="22"/>
          <w:szCs w:val="21"/>
        </w:rPr>
        <w:t>2</w:t>
      </w:r>
      <w:r w:rsidRPr="001955CF">
        <w:rPr>
          <w:rFonts w:asciiTheme="minorEastAsia" w:hAnsiTheme="minorEastAsia" w:cs="微软雅黑" w:hint="eastAsia"/>
          <w:sz w:val="22"/>
          <w:szCs w:val="21"/>
        </w:rPr>
        <w:t>、代表我公司收取任何款项；</w:t>
      </w:r>
    </w:p>
    <w:p w14:paraId="7479C3AF" w14:textId="77777777" w:rsidR="00B173F2" w:rsidRPr="001955CF" w:rsidRDefault="00B173F2" w:rsidP="00B173F2">
      <w:pPr>
        <w:spacing w:line="480" w:lineRule="auto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/>
          <w:sz w:val="22"/>
          <w:szCs w:val="21"/>
        </w:rPr>
        <w:t>3</w:t>
      </w:r>
      <w:r w:rsidRPr="001955CF">
        <w:rPr>
          <w:rFonts w:asciiTheme="minorEastAsia" w:hAnsiTheme="minorEastAsia" w:cs="微软雅黑" w:hint="eastAsia"/>
          <w:sz w:val="22"/>
          <w:szCs w:val="21"/>
        </w:rPr>
        <w:t>、将本授权项下权限转委托他人行使；</w:t>
      </w:r>
    </w:p>
    <w:p w14:paraId="7E550562" w14:textId="77777777" w:rsidR="00B173F2" w:rsidRPr="001955CF" w:rsidRDefault="00B173F2" w:rsidP="00B173F2">
      <w:pPr>
        <w:spacing w:line="480" w:lineRule="auto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/>
          <w:sz w:val="22"/>
          <w:szCs w:val="21"/>
        </w:rPr>
        <w:t>4</w:t>
      </w:r>
      <w:r w:rsidRPr="001955CF">
        <w:rPr>
          <w:rFonts w:asciiTheme="minorEastAsia" w:hAnsiTheme="minorEastAsia" w:cs="微软雅黑" w:hint="eastAsia"/>
          <w:sz w:val="22"/>
          <w:szCs w:val="21"/>
        </w:rPr>
        <w:t>、其他不在授权范围内的事项。</w:t>
      </w:r>
    </w:p>
    <w:p w14:paraId="1EBC87B3" w14:textId="77777777" w:rsidR="00B173F2" w:rsidRPr="001955CF" w:rsidRDefault="00B173F2" w:rsidP="00B173F2">
      <w:pPr>
        <w:spacing w:line="480" w:lineRule="auto"/>
        <w:ind w:firstLineChars="200" w:firstLine="440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 w:hint="eastAsia"/>
          <w:sz w:val="22"/>
          <w:szCs w:val="21"/>
        </w:rPr>
        <w:t>被委托人在授权范围内签署的文件及处理的事务，我公司予以认可，并承担相应责任；超出授权范围的行为，我公司不予认可，亦不承担任何责任，由此引发的争议，由贵公司自行承担。</w:t>
      </w:r>
    </w:p>
    <w:p w14:paraId="41AEA4AF" w14:textId="77777777" w:rsidR="00B173F2" w:rsidRPr="001955CF" w:rsidRDefault="00B173F2" w:rsidP="00B173F2">
      <w:pPr>
        <w:spacing w:line="480" w:lineRule="auto"/>
        <w:ind w:firstLineChars="200" w:firstLine="440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 w:hint="eastAsia"/>
          <w:sz w:val="22"/>
          <w:szCs w:val="21"/>
        </w:rPr>
        <w:t>本授权有效期自</w:t>
      </w:r>
      <w:r w:rsidRPr="001955CF">
        <w:rPr>
          <w:rFonts w:asciiTheme="minorEastAsia" w:hAnsiTheme="minorEastAsia" w:cs="微软雅黑"/>
          <w:sz w:val="22"/>
          <w:szCs w:val="21"/>
        </w:rPr>
        <w:t xml:space="preserve"> 2026年1月1日 </w:t>
      </w:r>
      <w:r w:rsidRPr="001955CF">
        <w:rPr>
          <w:rFonts w:asciiTheme="minorEastAsia" w:hAnsiTheme="minorEastAsia" w:cs="微软雅黑" w:hint="eastAsia"/>
          <w:sz w:val="22"/>
          <w:szCs w:val="21"/>
        </w:rPr>
        <w:t>起至</w:t>
      </w:r>
      <w:r w:rsidRPr="001955CF">
        <w:rPr>
          <w:rFonts w:asciiTheme="minorEastAsia" w:hAnsiTheme="minorEastAsia" w:cs="微软雅黑"/>
          <w:sz w:val="22"/>
          <w:szCs w:val="21"/>
        </w:rPr>
        <w:t xml:space="preserve"> 2026年12月31日</w:t>
      </w:r>
      <w:r w:rsidRPr="001955CF">
        <w:rPr>
          <w:rFonts w:asciiTheme="minorEastAsia" w:hAnsiTheme="minorEastAsia" w:cs="微软雅黑" w:hint="eastAsia"/>
          <w:sz w:val="22"/>
          <w:szCs w:val="21"/>
        </w:rPr>
        <w:t>止。我公司可提前书面通知贵公司终止本授权或变更授权。</w:t>
      </w:r>
    </w:p>
    <w:p w14:paraId="63F0B26D" w14:textId="77777777" w:rsidR="00B173F2" w:rsidRPr="001955CF" w:rsidRDefault="00B173F2" w:rsidP="00B173F2">
      <w:pPr>
        <w:spacing w:line="480" w:lineRule="auto"/>
        <w:ind w:firstLineChars="200" w:firstLine="440"/>
        <w:rPr>
          <w:rFonts w:asciiTheme="minorEastAsia" w:hAnsiTheme="minorEastAsia" w:cs="微软雅黑"/>
          <w:sz w:val="22"/>
          <w:szCs w:val="21"/>
        </w:rPr>
      </w:pPr>
      <w:r w:rsidRPr="001955CF">
        <w:rPr>
          <w:rFonts w:asciiTheme="minorEastAsia" w:hAnsiTheme="minorEastAsia" w:cs="微软雅黑" w:hint="eastAsia"/>
          <w:sz w:val="22"/>
          <w:szCs w:val="21"/>
        </w:rPr>
        <w:t>本授权委托书自签发之日起生效。</w:t>
      </w:r>
    </w:p>
    <w:p w14:paraId="1727184F" w14:textId="39651B17" w:rsidR="00A276B1" w:rsidRPr="001955CF" w:rsidRDefault="008459C7" w:rsidP="00A276B1">
      <w:pPr>
        <w:spacing w:line="480" w:lineRule="auto"/>
        <w:ind w:firstLineChars="200" w:firstLine="400"/>
        <w:rPr>
          <w:rFonts w:asciiTheme="minorEastAsia" w:hAnsiTheme="minorEastAsia" w:cs="微软雅黑"/>
          <w:szCs w:val="20"/>
        </w:rPr>
      </w:pPr>
      <w:r w:rsidRPr="001955CF">
        <w:rPr>
          <w:rFonts w:hint="eastAsia"/>
          <w:noProof/>
          <w:sz w:val="20"/>
          <w:szCs w:val="21"/>
        </w:rPr>
        <w:t>【身份证复印件正反面照片】</w:t>
      </w:r>
    </w:p>
    <w:p w14:paraId="23F9EC2C" w14:textId="77777777" w:rsidR="00B173F2" w:rsidRPr="001955CF" w:rsidRDefault="00B173F2" w:rsidP="00B173F2">
      <w:pPr>
        <w:spacing w:line="480" w:lineRule="auto"/>
        <w:jc w:val="center"/>
        <w:rPr>
          <w:rFonts w:asciiTheme="minorEastAsia" w:hAnsiTheme="minorEastAsia" w:cs="微软雅黑"/>
          <w:szCs w:val="20"/>
        </w:rPr>
      </w:pPr>
      <w:r w:rsidRPr="001955CF">
        <w:rPr>
          <w:rFonts w:asciiTheme="minorEastAsia" w:hAnsiTheme="minorEastAsia" w:cs="微软雅黑"/>
          <w:szCs w:val="20"/>
        </w:rPr>
        <w:t xml:space="preserve">                           授权公司(盖章）：</w:t>
      </w:r>
    </w:p>
    <w:p w14:paraId="586595D8" w14:textId="2CA3D905" w:rsidR="00E965BD" w:rsidRPr="001955CF" w:rsidRDefault="00B173F2" w:rsidP="00B173F2">
      <w:pPr>
        <w:spacing w:line="480" w:lineRule="auto"/>
        <w:jc w:val="center"/>
        <w:rPr>
          <w:rFonts w:asciiTheme="minorEastAsia" w:hAnsiTheme="minorEastAsia" w:cs="微软雅黑"/>
          <w:szCs w:val="20"/>
        </w:rPr>
      </w:pPr>
      <w:r w:rsidRPr="001955CF">
        <w:rPr>
          <w:rFonts w:asciiTheme="minorEastAsia" w:hAnsiTheme="minorEastAsia" w:cs="微软雅黑"/>
          <w:szCs w:val="20"/>
        </w:rPr>
        <w:t xml:space="preserve">                        日期：</w:t>
      </w:r>
    </w:p>
    <w:sectPr w:rsidR="00E965BD" w:rsidRPr="00195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E0488E"/>
    <w:multiLevelType w:val="multilevel"/>
    <w:tmpl w:val="3EE0488E"/>
    <w:lvl w:ilvl="0">
      <w:start w:val="1"/>
      <w:numFmt w:val="decimal"/>
      <w:lvlText w:val="1.%1"/>
      <w:lvlJc w:val="left"/>
      <w:pPr>
        <w:ind w:left="1554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974" w:hanging="420"/>
      </w:pPr>
    </w:lvl>
    <w:lvl w:ilvl="2">
      <w:start w:val="1"/>
      <w:numFmt w:val="lowerRoman"/>
      <w:lvlText w:val="%3."/>
      <w:lvlJc w:val="right"/>
      <w:pPr>
        <w:ind w:left="2394" w:hanging="420"/>
      </w:pPr>
    </w:lvl>
    <w:lvl w:ilvl="3">
      <w:start w:val="1"/>
      <w:numFmt w:val="decimal"/>
      <w:lvlText w:val="%4."/>
      <w:lvlJc w:val="left"/>
      <w:pPr>
        <w:ind w:left="2814" w:hanging="420"/>
      </w:pPr>
    </w:lvl>
    <w:lvl w:ilvl="4">
      <w:start w:val="1"/>
      <w:numFmt w:val="lowerLetter"/>
      <w:lvlText w:val="%5)"/>
      <w:lvlJc w:val="left"/>
      <w:pPr>
        <w:ind w:left="3234" w:hanging="420"/>
      </w:pPr>
    </w:lvl>
    <w:lvl w:ilvl="5">
      <w:start w:val="1"/>
      <w:numFmt w:val="lowerRoman"/>
      <w:lvlText w:val="%6."/>
      <w:lvlJc w:val="right"/>
      <w:pPr>
        <w:ind w:left="3654" w:hanging="420"/>
      </w:pPr>
    </w:lvl>
    <w:lvl w:ilvl="6">
      <w:start w:val="1"/>
      <w:numFmt w:val="decimal"/>
      <w:lvlText w:val="%7."/>
      <w:lvlJc w:val="left"/>
      <w:pPr>
        <w:ind w:left="4074" w:hanging="420"/>
      </w:pPr>
    </w:lvl>
    <w:lvl w:ilvl="7">
      <w:start w:val="1"/>
      <w:numFmt w:val="lowerLetter"/>
      <w:lvlText w:val="%8)"/>
      <w:lvlJc w:val="left"/>
      <w:pPr>
        <w:ind w:left="4494" w:hanging="420"/>
      </w:pPr>
    </w:lvl>
    <w:lvl w:ilvl="8">
      <w:start w:val="1"/>
      <w:numFmt w:val="lowerRoman"/>
      <w:lvlText w:val="%9."/>
      <w:lvlJc w:val="right"/>
      <w:pPr>
        <w:ind w:left="4914" w:hanging="420"/>
      </w:pPr>
    </w:lvl>
  </w:abstractNum>
  <w:abstractNum w:abstractNumId="1" w15:restartNumberingAfterBreak="0">
    <w:nsid w:val="4B4735AB"/>
    <w:multiLevelType w:val="hybridMultilevel"/>
    <w:tmpl w:val="0C4C2E5A"/>
    <w:lvl w:ilvl="0" w:tplc="DEF87A4E">
      <w:start w:val="1"/>
      <w:numFmt w:val="decimal"/>
      <w:suff w:val="space"/>
      <w:lvlText w:val="%1、"/>
      <w:lvlJc w:val="left"/>
      <w:pPr>
        <w:ind w:left="1000" w:hanging="440"/>
      </w:pPr>
      <w:rPr>
        <w:rFonts w:asciiTheme="minorEastAsia" w:eastAsia="宋体" w:hAnsiTheme="minorEastAsia" w:cs="微软雅黑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4CC26D51"/>
    <w:multiLevelType w:val="multilevel"/>
    <w:tmpl w:val="4CC26D51"/>
    <w:lvl w:ilvl="0">
      <w:start w:val="1"/>
      <w:numFmt w:val="decimal"/>
      <w:lvlText w:val="%1.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659263BA"/>
    <w:multiLevelType w:val="multilevel"/>
    <w:tmpl w:val="659263B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2410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904756965">
    <w:abstractNumId w:val="2"/>
  </w:num>
  <w:num w:numId="2" w16cid:durableId="859465084">
    <w:abstractNumId w:val="0"/>
  </w:num>
  <w:num w:numId="3" w16cid:durableId="1572958486">
    <w:abstractNumId w:val="3"/>
  </w:num>
  <w:num w:numId="4" w16cid:durableId="1198006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Q4NjY2N2Q2OTA5YTNkYWJjODFlNmViYTg1ZDlhMDAifQ=="/>
  </w:docVars>
  <w:rsids>
    <w:rsidRoot w:val="008B68E1"/>
    <w:rsid w:val="00017C46"/>
    <w:rsid w:val="00056D4F"/>
    <w:rsid w:val="00074404"/>
    <w:rsid w:val="000D5B89"/>
    <w:rsid w:val="000F700B"/>
    <w:rsid w:val="00104997"/>
    <w:rsid w:val="00112D2E"/>
    <w:rsid w:val="0014718D"/>
    <w:rsid w:val="00183864"/>
    <w:rsid w:val="001955CF"/>
    <w:rsid w:val="00250904"/>
    <w:rsid w:val="00280A1D"/>
    <w:rsid w:val="00286EDC"/>
    <w:rsid w:val="00287516"/>
    <w:rsid w:val="0032155F"/>
    <w:rsid w:val="00334FB5"/>
    <w:rsid w:val="00335942"/>
    <w:rsid w:val="00344556"/>
    <w:rsid w:val="00363DAA"/>
    <w:rsid w:val="00374E0E"/>
    <w:rsid w:val="00397B05"/>
    <w:rsid w:val="003B4780"/>
    <w:rsid w:val="003C19D6"/>
    <w:rsid w:val="00426928"/>
    <w:rsid w:val="00443BDA"/>
    <w:rsid w:val="00466E87"/>
    <w:rsid w:val="004E2FA6"/>
    <w:rsid w:val="004E79DC"/>
    <w:rsid w:val="00527231"/>
    <w:rsid w:val="00545BBA"/>
    <w:rsid w:val="005603C6"/>
    <w:rsid w:val="00560ECE"/>
    <w:rsid w:val="005A2B61"/>
    <w:rsid w:val="005D2FE6"/>
    <w:rsid w:val="005E2AB0"/>
    <w:rsid w:val="005F62EA"/>
    <w:rsid w:val="006165D1"/>
    <w:rsid w:val="00625143"/>
    <w:rsid w:val="006672C2"/>
    <w:rsid w:val="006C0F5F"/>
    <w:rsid w:val="006D0B46"/>
    <w:rsid w:val="006F37FE"/>
    <w:rsid w:val="00796A9D"/>
    <w:rsid w:val="0081500D"/>
    <w:rsid w:val="008459C7"/>
    <w:rsid w:val="00871ADA"/>
    <w:rsid w:val="00887F29"/>
    <w:rsid w:val="008B68E1"/>
    <w:rsid w:val="009459CA"/>
    <w:rsid w:val="0096718D"/>
    <w:rsid w:val="00975C96"/>
    <w:rsid w:val="00982E3E"/>
    <w:rsid w:val="00985BAB"/>
    <w:rsid w:val="009A7E0C"/>
    <w:rsid w:val="009B0033"/>
    <w:rsid w:val="009C2C3C"/>
    <w:rsid w:val="009D33E6"/>
    <w:rsid w:val="009E5331"/>
    <w:rsid w:val="009F2C4F"/>
    <w:rsid w:val="00A0461F"/>
    <w:rsid w:val="00A276B1"/>
    <w:rsid w:val="00A444CD"/>
    <w:rsid w:val="00A50CAB"/>
    <w:rsid w:val="00A70F50"/>
    <w:rsid w:val="00A96009"/>
    <w:rsid w:val="00AA6A19"/>
    <w:rsid w:val="00AD0429"/>
    <w:rsid w:val="00AF75B0"/>
    <w:rsid w:val="00B173F2"/>
    <w:rsid w:val="00B20918"/>
    <w:rsid w:val="00B44C22"/>
    <w:rsid w:val="00B57F13"/>
    <w:rsid w:val="00B8293C"/>
    <w:rsid w:val="00B86C9D"/>
    <w:rsid w:val="00B86DCF"/>
    <w:rsid w:val="00BA5FCC"/>
    <w:rsid w:val="00BB7B8D"/>
    <w:rsid w:val="00BE188E"/>
    <w:rsid w:val="00C10BE9"/>
    <w:rsid w:val="00C32087"/>
    <w:rsid w:val="00C413D9"/>
    <w:rsid w:val="00C66871"/>
    <w:rsid w:val="00C7247A"/>
    <w:rsid w:val="00CA7E80"/>
    <w:rsid w:val="00CD0AB4"/>
    <w:rsid w:val="00CF2B5A"/>
    <w:rsid w:val="00D133FC"/>
    <w:rsid w:val="00D253DD"/>
    <w:rsid w:val="00D4653B"/>
    <w:rsid w:val="00D535B3"/>
    <w:rsid w:val="00D53B59"/>
    <w:rsid w:val="00D9070E"/>
    <w:rsid w:val="00DA111E"/>
    <w:rsid w:val="00DE1ED3"/>
    <w:rsid w:val="00DF5DBD"/>
    <w:rsid w:val="00E05E1F"/>
    <w:rsid w:val="00E4524D"/>
    <w:rsid w:val="00E965BD"/>
    <w:rsid w:val="00EB3627"/>
    <w:rsid w:val="00EB4DA5"/>
    <w:rsid w:val="00EC0B9F"/>
    <w:rsid w:val="00EC422A"/>
    <w:rsid w:val="00EC6374"/>
    <w:rsid w:val="00EE2240"/>
    <w:rsid w:val="00F24CBA"/>
    <w:rsid w:val="00F52329"/>
    <w:rsid w:val="00F8124E"/>
    <w:rsid w:val="00F93DBE"/>
    <w:rsid w:val="00FC0AFA"/>
    <w:rsid w:val="00FF50BC"/>
    <w:rsid w:val="01312A29"/>
    <w:rsid w:val="02902A6D"/>
    <w:rsid w:val="09E96FA5"/>
    <w:rsid w:val="10C63938"/>
    <w:rsid w:val="10E8100B"/>
    <w:rsid w:val="117930BB"/>
    <w:rsid w:val="1588313B"/>
    <w:rsid w:val="19D20F99"/>
    <w:rsid w:val="1A4C18D8"/>
    <w:rsid w:val="2175794E"/>
    <w:rsid w:val="2A0D4038"/>
    <w:rsid w:val="3475602F"/>
    <w:rsid w:val="349F611D"/>
    <w:rsid w:val="34FC07FF"/>
    <w:rsid w:val="364675A3"/>
    <w:rsid w:val="369D06AE"/>
    <w:rsid w:val="3A86664D"/>
    <w:rsid w:val="3ABC7068"/>
    <w:rsid w:val="3B177600"/>
    <w:rsid w:val="3C324854"/>
    <w:rsid w:val="3DFA5E73"/>
    <w:rsid w:val="3E280957"/>
    <w:rsid w:val="3F2677F0"/>
    <w:rsid w:val="47562CF9"/>
    <w:rsid w:val="47840608"/>
    <w:rsid w:val="55F71D35"/>
    <w:rsid w:val="5BCA0277"/>
    <w:rsid w:val="5C377542"/>
    <w:rsid w:val="5F201A12"/>
    <w:rsid w:val="6FDA508D"/>
    <w:rsid w:val="71136FD2"/>
    <w:rsid w:val="72321E7A"/>
    <w:rsid w:val="74044D16"/>
    <w:rsid w:val="75786CF6"/>
    <w:rsid w:val="77241021"/>
    <w:rsid w:val="78B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ECDF4"/>
  <w15:docId w15:val="{7FD9E4A6-E746-4D2C-BE40-D700905E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475</Characters>
  <Application>Microsoft Office Word</Application>
  <DocSecurity>0</DocSecurity>
  <Lines>3</Lines>
  <Paragraphs>1</Paragraphs>
  <ScaleCrop>false</ScaleCrop>
  <Company>微软中国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法人委托书</dc:title>
  <dc:creator>张华</dc:creator>
  <cp:lastModifiedBy>敏 况</cp:lastModifiedBy>
  <cp:revision>48</cp:revision>
  <cp:lastPrinted>2013-04-07T01:59:00Z</cp:lastPrinted>
  <dcterms:created xsi:type="dcterms:W3CDTF">2013-04-07T02:08:00Z</dcterms:created>
  <dcterms:modified xsi:type="dcterms:W3CDTF">2026-06-26T01:23:00Z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24ACF47A7F254E188C60F18BF6C0F225_13</vt:lpwstr>
  </property>
</Properties>
</file>